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1C73F1AE" w:rsidR="0049093A" w:rsidRPr="00CE0CD3" w:rsidRDefault="00D92278" w:rsidP="0049093A">
      <w:pPr>
        <w:jc w:val="center"/>
        <w:rPr>
          <w:sz w:val="24"/>
          <w:szCs w:val="24"/>
        </w:rPr>
      </w:pPr>
      <w:r>
        <w:rPr>
          <w:sz w:val="24"/>
          <w:szCs w:val="24"/>
        </w:rPr>
        <w:t>46.02.01 Документационное обеспечение управления и архивоведение</w:t>
      </w:r>
    </w:p>
    <w:p w14:paraId="35A44E1B" w14:textId="77777777" w:rsidR="009C6153" w:rsidRPr="00CE0CD3" w:rsidRDefault="009C6153">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9C7B7B">
      <w:pPr>
        <w:widowControl w:val="0"/>
        <w:pBdr>
          <w:top w:val="nil"/>
          <w:left w:val="nil"/>
          <w:bottom w:val="nil"/>
          <w:right w:val="nil"/>
          <w:between w:val="nil"/>
        </w:pBdr>
        <w:rPr>
          <w:color w:val="000000"/>
          <w:sz w:val="24"/>
          <w:szCs w:val="24"/>
        </w:rPr>
      </w:pPr>
    </w:p>
    <w:p w14:paraId="6EE7912D" w14:textId="77777777" w:rsidR="0049093A" w:rsidRPr="00CE0CD3" w:rsidRDefault="0049093A" w:rsidP="009C7B7B">
      <w:pPr>
        <w:pBdr>
          <w:top w:val="nil"/>
          <w:left w:val="nil"/>
          <w:bottom w:val="nil"/>
          <w:right w:val="nil"/>
          <w:between w:val="nil"/>
        </w:pBdr>
        <w:jc w:val="center"/>
        <w:rPr>
          <w:color w:val="000000"/>
          <w:sz w:val="24"/>
          <w:szCs w:val="24"/>
        </w:rPr>
      </w:pPr>
    </w:p>
    <w:p w14:paraId="44B964A8" w14:textId="77777777" w:rsidR="0049093A" w:rsidRPr="00CE0CD3" w:rsidRDefault="0049093A" w:rsidP="009C7B7B">
      <w:pPr>
        <w:pBdr>
          <w:top w:val="nil"/>
          <w:left w:val="nil"/>
          <w:bottom w:val="nil"/>
          <w:right w:val="nil"/>
          <w:between w:val="nil"/>
        </w:pBdr>
        <w:jc w:val="center"/>
        <w:rPr>
          <w:color w:val="000000"/>
          <w:sz w:val="24"/>
          <w:szCs w:val="24"/>
        </w:rPr>
      </w:pPr>
    </w:p>
    <w:p w14:paraId="17575DDF" w14:textId="77777777" w:rsidR="0049093A" w:rsidRPr="00CE0CD3" w:rsidRDefault="0049093A" w:rsidP="009C7B7B">
      <w:pPr>
        <w:pBdr>
          <w:top w:val="nil"/>
          <w:left w:val="nil"/>
          <w:bottom w:val="nil"/>
          <w:right w:val="nil"/>
          <w:between w:val="nil"/>
        </w:pBdr>
        <w:jc w:val="center"/>
        <w:rPr>
          <w:color w:val="000000"/>
          <w:sz w:val="24"/>
          <w:szCs w:val="24"/>
        </w:rPr>
      </w:pPr>
    </w:p>
    <w:p w14:paraId="0DB8E984" w14:textId="77777777" w:rsidR="00790A8A" w:rsidRPr="00CE0CD3" w:rsidRDefault="00790A8A" w:rsidP="009C7B7B">
      <w:pPr>
        <w:pBdr>
          <w:top w:val="nil"/>
          <w:left w:val="nil"/>
          <w:bottom w:val="nil"/>
          <w:right w:val="nil"/>
          <w:between w:val="nil"/>
        </w:pBdr>
        <w:jc w:val="center"/>
        <w:rPr>
          <w:color w:val="000000"/>
          <w:sz w:val="24"/>
          <w:szCs w:val="24"/>
        </w:rPr>
      </w:pPr>
    </w:p>
    <w:p w14:paraId="09E31498" w14:textId="77777777" w:rsidR="00790A8A" w:rsidRPr="00CE0CD3" w:rsidRDefault="00790A8A" w:rsidP="009C7B7B">
      <w:pPr>
        <w:pBdr>
          <w:top w:val="nil"/>
          <w:left w:val="nil"/>
          <w:bottom w:val="nil"/>
          <w:right w:val="nil"/>
          <w:between w:val="nil"/>
        </w:pBdr>
        <w:jc w:val="center"/>
        <w:rPr>
          <w:color w:val="000000"/>
          <w:sz w:val="24"/>
          <w:szCs w:val="24"/>
        </w:rPr>
      </w:pPr>
    </w:p>
    <w:p w14:paraId="6799C210" w14:textId="77777777" w:rsidR="00790A8A" w:rsidRPr="00CE0CD3" w:rsidRDefault="00790A8A" w:rsidP="009C7B7B">
      <w:pPr>
        <w:pBdr>
          <w:top w:val="nil"/>
          <w:left w:val="nil"/>
          <w:bottom w:val="nil"/>
          <w:right w:val="nil"/>
          <w:between w:val="nil"/>
        </w:pBdr>
        <w:jc w:val="center"/>
        <w:rPr>
          <w:color w:val="000000"/>
          <w:sz w:val="24"/>
          <w:szCs w:val="24"/>
        </w:rPr>
      </w:pPr>
    </w:p>
    <w:p w14:paraId="10B6DE85" w14:textId="77777777" w:rsidR="00790A8A" w:rsidRPr="00CE0CD3" w:rsidRDefault="00790A8A" w:rsidP="009C7B7B">
      <w:pPr>
        <w:pBdr>
          <w:top w:val="nil"/>
          <w:left w:val="nil"/>
          <w:bottom w:val="nil"/>
          <w:right w:val="nil"/>
          <w:between w:val="nil"/>
        </w:pBdr>
        <w:jc w:val="center"/>
        <w:rPr>
          <w:color w:val="000000"/>
          <w:sz w:val="24"/>
          <w:szCs w:val="24"/>
        </w:rPr>
      </w:pPr>
    </w:p>
    <w:p w14:paraId="52834DB6" w14:textId="77777777" w:rsidR="00790A8A" w:rsidRPr="00CE0CD3" w:rsidRDefault="00790A8A" w:rsidP="009C7B7B">
      <w:pPr>
        <w:pBdr>
          <w:top w:val="nil"/>
          <w:left w:val="nil"/>
          <w:bottom w:val="nil"/>
          <w:right w:val="nil"/>
          <w:between w:val="nil"/>
        </w:pBdr>
        <w:jc w:val="center"/>
        <w:rPr>
          <w:color w:val="000000"/>
          <w:sz w:val="24"/>
          <w:szCs w:val="24"/>
        </w:rPr>
      </w:pPr>
    </w:p>
    <w:p w14:paraId="12491E34" w14:textId="77777777" w:rsidR="00790A8A" w:rsidRPr="00CE0CD3" w:rsidRDefault="00790A8A" w:rsidP="009C7B7B">
      <w:pPr>
        <w:pBdr>
          <w:top w:val="nil"/>
          <w:left w:val="nil"/>
          <w:bottom w:val="nil"/>
          <w:right w:val="nil"/>
          <w:between w:val="nil"/>
        </w:pBdr>
        <w:jc w:val="center"/>
        <w:rPr>
          <w:color w:val="000000"/>
          <w:sz w:val="24"/>
          <w:szCs w:val="24"/>
        </w:rPr>
      </w:pPr>
    </w:p>
    <w:p w14:paraId="1A1877A0" w14:textId="77777777" w:rsidR="00790A8A" w:rsidRPr="00CE0CD3" w:rsidRDefault="00790A8A" w:rsidP="009C7B7B">
      <w:pPr>
        <w:pBdr>
          <w:top w:val="nil"/>
          <w:left w:val="nil"/>
          <w:bottom w:val="nil"/>
          <w:right w:val="nil"/>
          <w:between w:val="nil"/>
        </w:pBdr>
        <w:jc w:val="center"/>
        <w:rPr>
          <w:color w:val="000000"/>
          <w:sz w:val="24"/>
          <w:szCs w:val="24"/>
        </w:rPr>
      </w:pPr>
    </w:p>
    <w:p w14:paraId="37B1FA96" w14:textId="77777777" w:rsidR="00790A8A" w:rsidRPr="00CE0CD3" w:rsidRDefault="000C6708" w:rsidP="00790A8A">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40616C7E" w:rsidR="009C6153" w:rsidRPr="00CE0CD3" w:rsidRDefault="00790A8A" w:rsidP="00CE0CD3">
      <w:pPr>
        <w:pBdr>
          <w:top w:val="nil"/>
          <w:left w:val="nil"/>
          <w:bottom w:val="nil"/>
          <w:right w:val="nil"/>
          <w:between w:val="nil"/>
        </w:pBdr>
        <w:spacing w:line="276" w:lineRule="auto"/>
        <w:ind w:firstLine="426"/>
        <w:jc w:val="both"/>
        <w:rPr>
          <w:color w:val="000000"/>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D92278">
        <w:rPr>
          <w:color w:val="000000"/>
          <w:sz w:val="24"/>
          <w:szCs w:val="24"/>
        </w:rPr>
        <w:t xml:space="preserve">46.02.01 Документационное обеспечение управление и архивоведение.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w:t>
            </w:r>
            <w:r w:rsidRPr="00CE0CD3">
              <w:rPr>
                <w:sz w:val="24"/>
                <w:szCs w:val="24"/>
              </w:rPr>
              <w:lastRenderedPageBreak/>
              <w:t>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76E361E9" w14:textId="77777777" w:rsidR="001E6173" w:rsidRPr="00CE0CD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0C301006" w14:textId="77777777" w:rsidR="001E617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2AE36AB5" w14:textId="77777777" w:rsidR="001E617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718161E4" w14:textId="77777777" w:rsidR="001E617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0B955441" w14:textId="77777777" w:rsidR="001E617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7ACDEECB" w14:textId="77777777" w:rsidR="001E6173" w:rsidRDefault="001E6173" w:rsidP="001E6173">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8BBF" w14:textId="77777777" w:rsidR="00847EBF" w:rsidRDefault="00847EBF">
      <w:r>
        <w:separator/>
      </w:r>
    </w:p>
  </w:endnote>
  <w:endnote w:type="continuationSeparator" w:id="0">
    <w:p w14:paraId="72D8E432" w14:textId="77777777" w:rsidR="00847EBF" w:rsidRDefault="0084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8010" w14:textId="77777777" w:rsidR="00847EBF" w:rsidRDefault="00847EBF">
      <w:r>
        <w:separator/>
      </w:r>
    </w:p>
  </w:footnote>
  <w:footnote w:type="continuationSeparator" w:id="0">
    <w:p w14:paraId="410CD3A7" w14:textId="77777777" w:rsidR="00847EBF" w:rsidRDefault="00847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1E6173"/>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42D28"/>
    <w:rsid w:val="00353B38"/>
    <w:rsid w:val="00377EB2"/>
    <w:rsid w:val="00381B26"/>
    <w:rsid w:val="003A6783"/>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7A85"/>
    <w:rsid w:val="005C2E96"/>
    <w:rsid w:val="005E57CF"/>
    <w:rsid w:val="00624680"/>
    <w:rsid w:val="0063761F"/>
    <w:rsid w:val="00644140"/>
    <w:rsid w:val="006637A8"/>
    <w:rsid w:val="00680B1A"/>
    <w:rsid w:val="0069764F"/>
    <w:rsid w:val="006B1EB1"/>
    <w:rsid w:val="006B3F30"/>
    <w:rsid w:val="006C12E7"/>
    <w:rsid w:val="006C7D28"/>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31A99"/>
    <w:rsid w:val="00834256"/>
    <w:rsid w:val="00835A4F"/>
    <w:rsid w:val="00835F2F"/>
    <w:rsid w:val="00847EB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938EB"/>
    <w:rsid w:val="00FC7AD6"/>
    <w:rsid w:val="00FD0AA8"/>
    <w:rsid w:val="00FD0AFB"/>
    <w:rsid w:val="00FD2B97"/>
    <w:rsid w:val="00FD5B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8558</Words>
  <Characters>48786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2026-05-05T12:04:00Z</dcterms:created>
  <dcterms:modified xsi:type="dcterms:W3CDTF">2026-06-22T11:53:00Z</dcterms:modified>
</cp:coreProperties>
</file>